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生命科学学院202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年全国优秀大学生夏令营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  <w:t>活动申请表</w:t>
      </w:r>
    </w:p>
    <w:p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hint="eastAsia" w:eastAsia="楷体_GB2312"/>
                <w:szCs w:val="21"/>
                <w:lang w:val="en-US" w:eastAsia="zh-CN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line="260" w:lineRule="exact"/>
              <w:jc w:val="both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66" w:type="dxa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微信号码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QQ号码</w:t>
            </w:r>
          </w:p>
        </w:tc>
        <w:tc>
          <w:tcPr>
            <w:tcW w:w="370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hint="eastAsia" w:eastAsia="楷体_GB2312"/>
                <w:szCs w:val="21"/>
              </w:rPr>
              <w:t>前三年（或前5学期）总排名</w:t>
            </w:r>
          </w:p>
        </w:tc>
        <w:tc>
          <w:tcPr>
            <w:tcW w:w="1100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42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英语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六级：   （必填）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 xml:space="preserve">托福：   ；雅思：   </w:t>
            </w:r>
            <w:r>
              <w:rPr>
                <w:rFonts w:hint="eastAsia" w:eastAsia="楷体_GB2312"/>
                <w:szCs w:val="21"/>
                <w:lang w:eastAsia="zh-CN"/>
              </w:rPr>
              <w:t>；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其他</w:t>
            </w:r>
            <w:r>
              <w:rPr>
                <w:rFonts w:hint="eastAsia" w:eastAsia="楷体_GB2312"/>
                <w:szCs w:val="21"/>
              </w:rPr>
              <w:t>）</w:t>
            </w:r>
            <w:r>
              <w:rPr>
                <w:rFonts w:hint="eastAsia" w:eastAsia="楷体_GB2312"/>
                <w:szCs w:val="21"/>
                <w:lang w:eastAsia="zh-CN"/>
              </w:rPr>
              <w:t>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  次）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5"/>
        <w:gridCol w:w="2464"/>
        <w:gridCol w:w="446"/>
        <w:gridCol w:w="530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02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全国大学生</w:t>
            </w:r>
            <w:r>
              <w:rPr>
                <w:rFonts w:hint="eastAsia" w:eastAsia="楷体_GB2312"/>
                <w:szCs w:val="21"/>
                <w:lang w:val="en-US" w:eastAsia="zh-CN"/>
              </w:rPr>
              <w:t>生命科学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竞赛等</w:t>
            </w: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IGEM国际生物学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  <w:r>
              <w:rPr>
                <w:rFonts w:hint="eastAsia" w:eastAsia="楷体_GB2312"/>
                <w:szCs w:val="21"/>
                <w:lang w:val="en-US" w:eastAsia="zh-CN"/>
              </w:rPr>
              <w:t>等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如果您排名第一参加过其他重要竞赛，请把竞赛名称及获奖等级写在下面（限填三项以内竞赛，可选择不填）：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大学生创新创业训练计划项目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（限填作为项目负责人的项目）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国家级；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省级；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如果您作为负责人主持过其他重要项目，请把项目类别及等级写在下面（限填三项以内项目，可选择不填）：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发表期刊(级别)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创新点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（限200字内）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（限800字内）</w:t>
            </w: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  <w:b/>
          <w:sz w:val="24"/>
          <w:szCs w:val="24"/>
        </w:rPr>
      </w:pPr>
      <w:r>
        <w:rPr>
          <w:rFonts w:hint="eastAsia" w:eastAsia="楷体_GB2312"/>
          <w:szCs w:val="21"/>
          <w:lang w:eastAsia="zh-CN"/>
        </w:rPr>
        <w:t>（</w:t>
      </w:r>
      <w:r>
        <w:rPr>
          <w:rFonts w:hint="eastAsia" w:eastAsia="楷体_GB2312"/>
          <w:szCs w:val="21"/>
          <w:lang w:val="en-US" w:eastAsia="zh-CN"/>
        </w:rPr>
        <w:t>以上学习、竞赛、科研等成果佐证材料根据通知要求扫描后一起上传</w:t>
      </w:r>
      <w:r>
        <w:rPr>
          <w:rFonts w:hint="eastAsia" w:eastAsia="楷体_GB2312"/>
          <w:szCs w:val="21"/>
          <w:lang w:eastAsia="zh-CN"/>
        </w:rPr>
        <w:t>）</w:t>
      </w:r>
    </w:p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620"/>
        <w:gridCol w:w="1382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第一推荐教师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第二推荐教师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before="156" w:beforeLines="50" w:line="360" w:lineRule="exact"/>
        <w:rPr>
          <w:rFonts w:eastAsia="楷体_GB2312"/>
          <w:szCs w:val="21"/>
        </w:rPr>
      </w:pPr>
    </w:p>
    <w:p>
      <w:pPr>
        <w:spacing w:before="156" w:beforeLines="50" w:line="360" w:lineRule="exact"/>
        <w:ind w:firstLine="420" w:firstLineChars="20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hint="eastAsia" w:eastAsia="楷体_GB2312"/>
          <w:szCs w:val="21"/>
        </w:rPr>
        <w:t>“</w:t>
      </w:r>
      <w:r>
        <w:rPr>
          <w:rFonts w:eastAsia="楷体_GB2312"/>
          <w:szCs w:val="21"/>
        </w:rPr>
        <w:t>本人XXX保证</w:t>
      </w:r>
      <w:r>
        <w:rPr>
          <w:rFonts w:hint="eastAsia" w:eastAsia="楷体_GB2312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hint="eastAsia" w:eastAsia="楷体_GB2312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hint="eastAsia" w:eastAsia="楷体_GB2312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hint="eastAsia" w:eastAsia="楷体_GB2312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hint="eastAsia" w:eastAsia="楷体_GB2312"/>
          <w:szCs w:val="21"/>
        </w:rPr>
        <w:t>（在纸质版上抄写、签名再扫描为电子版）</w:t>
      </w:r>
    </w:p>
    <w:p>
      <w:pPr>
        <w:spacing w:line="360" w:lineRule="exact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保证：_____________________________________________________________________</w:t>
      </w:r>
    </w:p>
    <w:p>
      <w:pPr>
        <w:spacing w:before="156" w:beforeLines="50" w:line="360" w:lineRule="exact"/>
        <w:ind w:firstLine="420" w:firstLineChars="200"/>
      </w:pPr>
      <w:r>
        <w:rPr>
          <w:rFonts w:hint="eastAsia" w:eastAsia="楷体_GB2312"/>
          <w:szCs w:val="21"/>
        </w:rPr>
        <w:t xml:space="preserve">                                       签名：            </w:t>
      </w:r>
      <w:bookmarkStart w:id="0" w:name="_GoBack"/>
      <w:bookmarkEnd w:id="0"/>
      <w:r>
        <w:rPr>
          <w:rFonts w:hint="eastAsia" w:eastAsia="楷体_GB2312"/>
          <w:szCs w:val="21"/>
        </w:rPr>
        <w:t xml:space="preserve">   年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 xml:space="preserve">月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iYTQyMmNkZWZhZGYzNzJlYTY3NzQwMDdiNmQ2OTcifQ=="/>
  </w:docVars>
  <w:rsids>
    <w:rsidRoot w:val="00B318BC"/>
    <w:rsid w:val="000B7C99"/>
    <w:rsid w:val="000D3E86"/>
    <w:rsid w:val="002313EB"/>
    <w:rsid w:val="002849BD"/>
    <w:rsid w:val="00287815"/>
    <w:rsid w:val="002A6F92"/>
    <w:rsid w:val="003B74ED"/>
    <w:rsid w:val="00440180"/>
    <w:rsid w:val="0044022B"/>
    <w:rsid w:val="005A58D4"/>
    <w:rsid w:val="0065628C"/>
    <w:rsid w:val="00786EB1"/>
    <w:rsid w:val="007B6C39"/>
    <w:rsid w:val="008830B4"/>
    <w:rsid w:val="00912296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E17FE4"/>
    <w:rsid w:val="00E93AAC"/>
    <w:rsid w:val="00F0368E"/>
    <w:rsid w:val="00F7007A"/>
    <w:rsid w:val="10B40425"/>
    <w:rsid w:val="14AC0625"/>
    <w:rsid w:val="18F33C42"/>
    <w:rsid w:val="241E2EBB"/>
    <w:rsid w:val="34C369CA"/>
    <w:rsid w:val="35BD6496"/>
    <w:rsid w:val="3FC83A8D"/>
    <w:rsid w:val="50611E1F"/>
    <w:rsid w:val="6B3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822</Characters>
  <Lines>9</Lines>
  <Paragraphs>2</Paragraphs>
  <TotalTime>7</TotalTime>
  <ScaleCrop>false</ScaleCrop>
  <LinksUpToDate>false</LinksUpToDate>
  <CharactersWithSpaces>903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2021-05-08T01:29:00Z</dcterms:created>
  <dc:creator>秦广超</dc:creator>
  <cp:lastModifiedBy>陈晖</cp:lastModifiedBy>
  <dcterms:modified xsi:type="dcterms:W3CDTF">2024-05-22T08:49:31Z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33C5626BFB274D0D9376F3D5ECF21F9B</vt:lpwstr>
  </property>
</Properties>
</file>